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BD14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>第５号様式（第</w:t>
      </w:r>
      <w:r w:rsidRPr="00E872BA">
        <w:rPr>
          <w:rFonts w:hint="eastAsia"/>
          <w:snapToGrid w:val="0"/>
          <w:sz w:val="22"/>
        </w:rPr>
        <w:t>11</w:t>
      </w:r>
      <w:r w:rsidRPr="00E872BA">
        <w:rPr>
          <w:rFonts w:hint="eastAsia"/>
          <w:snapToGrid w:val="0"/>
          <w:sz w:val="22"/>
        </w:rPr>
        <w:t>条関係）</w:t>
      </w:r>
    </w:p>
    <w:p w14:paraId="68435658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rPr>
          <w:snapToGrid w:val="0"/>
          <w:sz w:val="22"/>
        </w:rPr>
      </w:pPr>
    </w:p>
    <w:p w14:paraId="7A546301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</w:p>
    <w:p w14:paraId="126712EE" w14:textId="77777777" w:rsidR="00B45ED9" w:rsidRPr="00E872BA" w:rsidRDefault="00B45ED9" w:rsidP="00B45ED9">
      <w:pPr>
        <w:tabs>
          <w:tab w:val="left" w:pos="0"/>
        </w:tabs>
        <w:autoSpaceDE w:val="0"/>
        <w:autoSpaceDN w:val="0"/>
        <w:jc w:val="center"/>
        <w:rPr>
          <w:rFonts w:hint="eastAsia"/>
          <w:snapToGrid w:val="0"/>
          <w:sz w:val="22"/>
        </w:rPr>
      </w:pPr>
      <w:r w:rsidRPr="00E872BA">
        <w:rPr>
          <w:rFonts w:hint="eastAsia"/>
          <w:sz w:val="22"/>
        </w:rPr>
        <w:t>焼津市感震ブレーカー等設置推進事業</w:t>
      </w:r>
      <w:r w:rsidRPr="00E872BA">
        <w:rPr>
          <w:rFonts w:hint="eastAsia"/>
          <w:snapToGrid w:val="0"/>
          <w:sz w:val="22"/>
        </w:rPr>
        <w:t>完了報告書</w:t>
      </w:r>
    </w:p>
    <w:p w14:paraId="174DE7CA" w14:textId="77777777" w:rsidR="00B45ED9" w:rsidRPr="00E872BA" w:rsidRDefault="00B45ED9" w:rsidP="00B45ED9">
      <w:pPr>
        <w:tabs>
          <w:tab w:val="left" w:pos="0"/>
        </w:tabs>
        <w:autoSpaceDE w:val="0"/>
        <w:autoSpaceDN w:val="0"/>
        <w:rPr>
          <w:snapToGrid w:val="0"/>
          <w:sz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6532"/>
      </w:tblGrid>
      <w:tr w:rsidR="00B45ED9" w:rsidRPr="00E872BA" w14:paraId="729A0667" w14:textId="77777777" w:rsidTr="00FE6F86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41F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ind w:rightChars="-43" w:right="-87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　　　　　　　　　　　　　　　　　　　　　　　　　　　　　年　　月　　日</w:t>
            </w:r>
          </w:p>
          <w:p w14:paraId="05BF0489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（宛先）焼津市長</w:t>
            </w:r>
          </w:p>
          <w:p w14:paraId="0C1DA2E3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  <w:p w14:paraId="67FE8AE5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</w:p>
          <w:p w14:paraId="2B236861" w14:textId="77777777" w:rsidR="00B45ED9" w:rsidRPr="00E872BA" w:rsidRDefault="00B45ED9" w:rsidP="00FE6F86">
            <w:pPr>
              <w:spacing w:afterLines="50" w:after="179"/>
              <w:ind w:firstLineChars="2435" w:firstLine="4933"/>
              <w:rPr>
                <w:rFonts w:hint="eastAsia"/>
              </w:rPr>
            </w:pPr>
            <w:r w:rsidRPr="00E872BA">
              <w:rPr>
                <w:rFonts w:hint="eastAsia"/>
              </w:rPr>
              <w:t>住　　所</w:t>
            </w:r>
          </w:p>
          <w:p w14:paraId="08682E61" w14:textId="77777777" w:rsidR="00B45ED9" w:rsidRPr="00E872BA" w:rsidRDefault="00B45ED9" w:rsidP="00FE6F86">
            <w:pPr>
              <w:spacing w:afterLines="50" w:after="179"/>
              <w:ind w:firstLineChars="1835" w:firstLine="3718"/>
              <w:rPr>
                <w:rFonts w:hint="eastAsia"/>
                <w:sz w:val="18"/>
                <w:szCs w:val="18"/>
              </w:rPr>
            </w:pPr>
            <w:r w:rsidRPr="00E872BA">
              <w:rPr>
                <w:rFonts w:hint="eastAsia"/>
              </w:rPr>
              <w:t xml:space="preserve">　　　　　　</w:t>
            </w:r>
            <w:r w:rsidRPr="00E872BA">
              <w:rPr>
                <w:rFonts w:hint="eastAsia"/>
                <w:sz w:val="18"/>
                <w:szCs w:val="18"/>
              </w:rPr>
              <w:t>フリガナ</w:t>
            </w:r>
          </w:p>
          <w:p w14:paraId="1FC7EA40" w14:textId="77777777" w:rsidR="00B45ED9" w:rsidRPr="00E872BA" w:rsidRDefault="00B45ED9" w:rsidP="00FE6F86">
            <w:pPr>
              <w:spacing w:afterLines="50" w:after="179"/>
              <w:ind w:firstLineChars="198" w:firstLine="401"/>
              <w:rPr>
                <w:rFonts w:hint="eastAsia"/>
              </w:rPr>
            </w:pPr>
            <w:r w:rsidRPr="00E872BA">
              <w:rPr>
                <w:rFonts w:hint="eastAsia"/>
              </w:rPr>
              <w:t xml:space="preserve">　　　　　　　　　　　　　　　　　　　　　</w:t>
            </w:r>
            <w:r w:rsidRPr="00E872BA">
              <w:rPr>
                <w:rFonts w:hint="eastAsia"/>
              </w:rPr>
              <w:t xml:space="preserve">   </w:t>
            </w:r>
            <w:r w:rsidRPr="00E872BA">
              <w:rPr>
                <w:rFonts w:hint="eastAsia"/>
              </w:rPr>
              <w:t>氏　　名</w:t>
            </w:r>
            <w:r w:rsidRPr="00E872BA">
              <w:rPr>
                <w:rFonts w:hint="eastAsia"/>
              </w:rPr>
              <w:t xml:space="preserve">                      </w:t>
            </w:r>
          </w:p>
          <w:p w14:paraId="537256C4" w14:textId="77777777" w:rsidR="00B45ED9" w:rsidRPr="00E872BA" w:rsidRDefault="00B45ED9" w:rsidP="00FE6F86">
            <w:pPr>
              <w:spacing w:afterLines="50" w:after="179"/>
              <w:rPr>
                <w:rFonts w:hint="eastAsia"/>
              </w:rPr>
            </w:pPr>
            <w:r w:rsidRPr="00E872BA">
              <w:rPr>
                <w:rFonts w:hint="eastAsia"/>
              </w:rPr>
              <w:t xml:space="preserve">                                             </w:t>
            </w:r>
            <w:r w:rsidRPr="00E872BA">
              <w:rPr>
                <w:rFonts w:hint="eastAsia"/>
              </w:rPr>
              <w:t xml:space="preserve">　</w:t>
            </w:r>
            <w:r w:rsidRPr="00E872BA">
              <w:rPr>
                <w:rFonts w:hint="eastAsia"/>
              </w:rPr>
              <w:t xml:space="preserve">  </w:t>
            </w:r>
            <w:r w:rsidRPr="00E872BA">
              <w:rPr>
                <w:rFonts w:hint="eastAsia"/>
              </w:rPr>
              <w:t xml:space="preserve">電話番号　</w:t>
            </w:r>
          </w:p>
          <w:p w14:paraId="64777BE9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</w:p>
          <w:p w14:paraId="56D98A43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補助事業が完了したので、関係書類を添えて報告します。</w:t>
            </w:r>
          </w:p>
        </w:tc>
      </w:tr>
      <w:tr w:rsidR="00B45ED9" w:rsidRPr="00E872BA" w14:paraId="31D51AFB" w14:textId="77777777" w:rsidTr="00FE6F86">
        <w:trPr>
          <w:trHeight w:val="944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3FF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補助事業の名称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ABD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snapToGrid w:val="0"/>
                <w:sz w:val="22"/>
              </w:rPr>
            </w:pPr>
            <w:r w:rsidRPr="00E872BA">
              <w:rPr>
                <w:rFonts w:hint="eastAsia"/>
                <w:sz w:val="22"/>
              </w:rPr>
              <w:t>焼津市感震ブレーカー等設置推進事業</w:t>
            </w:r>
          </w:p>
        </w:tc>
      </w:tr>
      <w:tr w:rsidR="00B45ED9" w:rsidRPr="00E872BA" w14:paraId="57A81A92" w14:textId="77777777" w:rsidTr="00FE6F86">
        <w:trPr>
          <w:cantSplit/>
          <w:trHeight w:val="98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C40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補助決定額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E83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金　　　　　　　　　　　円</w:t>
            </w:r>
          </w:p>
        </w:tc>
      </w:tr>
      <w:tr w:rsidR="00B45ED9" w:rsidRPr="00E872BA" w14:paraId="721BBB7C" w14:textId="77777777" w:rsidTr="00FE6F86">
        <w:trPr>
          <w:trHeight w:val="98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ADA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補助申請額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E8E6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金　　　　　　　　　　　円</w:t>
            </w:r>
          </w:p>
        </w:tc>
      </w:tr>
      <w:tr w:rsidR="00B45ED9" w:rsidRPr="00E872BA" w14:paraId="6B840CE1" w14:textId="77777777" w:rsidTr="00FE6F86">
        <w:trPr>
          <w:trHeight w:val="112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EAC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補助交付決定日</w:t>
            </w:r>
          </w:p>
          <w:p w14:paraId="3846823E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（変更承認日）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27D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spacing w:line="360" w:lineRule="auto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　　　　年　　月　　日付け　焼　　―　　号</w:t>
            </w:r>
          </w:p>
          <w:p w14:paraId="77720057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spacing w:line="360" w:lineRule="auto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　　　　年　　月　　日付け　焼　　―　　号）</w:t>
            </w:r>
          </w:p>
        </w:tc>
      </w:tr>
      <w:tr w:rsidR="00B45ED9" w:rsidRPr="00E872BA" w14:paraId="6843DCD3" w14:textId="77777777" w:rsidTr="00FE6F86">
        <w:trPr>
          <w:trHeight w:val="97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692" w14:textId="77777777" w:rsidR="00B45ED9" w:rsidRPr="00E872BA" w:rsidRDefault="00B45ED9" w:rsidP="00FE6F86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設置完了日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8FE" w14:textId="77777777" w:rsidR="00B45ED9" w:rsidRPr="00E872BA" w:rsidRDefault="00B45ED9" w:rsidP="00FE6F86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　　　年　　月　　日</w:t>
            </w:r>
          </w:p>
        </w:tc>
      </w:tr>
    </w:tbl>
    <w:p w14:paraId="0E7B81B7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ind w:firstLineChars="100" w:firstLine="223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>（添付書類）</w:t>
      </w:r>
    </w:p>
    <w:p w14:paraId="332C1502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adjustRightInd w:val="0"/>
        <w:ind w:left="445" w:hangingChars="200" w:hanging="445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１　設置工事の施工前及び施工後の状況が確認できる写真（第３条第２号の規定により補助金の交付を受けようとする者にあっては、施工後の状況が確認できる写真）</w:t>
      </w:r>
    </w:p>
    <w:p w14:paraId="3D2ECB2A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adjustRightInd w:val="0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２　領収書の写し（第３条第１号の規定により補助金の交付を受けようとする者に限る。）</w:t>
      </w:r>
    </w:p>
    <w:p w14:paraId="4734D124" w14:textId="77777777" w:rsidR="00B45ED9" w:rsidRPr="00E872BA" w:rsidRDefault="00B45ED9" w:rsidP="00B45ED9">
      <w:pPr>
        <w:tabs>
          <w:tab w:val="left" w:pos="0"/>
        </w:tabs>
        <w:wordWrap w:val="0"/>
        <w:autoSpaceDE w:val="0"/>
        <w:autoSpaceDN w:val="0"/>
        <w:adjustRightInd w:val="0"/>
        <w:ind w:left="445" w:hangingChars="200" w:hanging="445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３　設置を証明する書類（第３条第２号の規定により補助金の交付を受けようとする者に限る。）</w:t>
      </w:r>
    </w:p>
    <w:p w14:paraId="49552182" w14:textId="655CA768" w:rsidR="00B45ED9" w:rsidRPr="00B45ED9" w:rsidRDefault="00B45ED9" w:rsidP="00B45ED9">
      <w:pPr>
        <w:tabs>
          <w:tab w:val="left" w:pos="0"/>
        </w:tabs>
        <w:wordWrap w:val="0"/>
        <w:autoSpaceDE w:val="0"/>
        <w:autoSpaceDN w:val="0"/>
        <w:adjustRightInd w:val="0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４　その他市長が必要と認める書類</w:t>
      </w:r>
    </w:p>
    <w:sectPr w:rsidR="00B45ED9" w:rsidRPr="00B45ED9" w:rsidSect="00B45ED9">
      <w:footerReference w:type="even" r:id="rId4"/>
      <w:footerReference w:type="default" r:id="rId5"/>
      <w:headerReference w:type="first" r:id="rId6"/>
      <w:pgSz w:w="11906" w:h="16838" w:code="9"/>
      <w:pgMar w:top="1134" w:right="1361" w:bottom="851" w:left="1418" w:header="851" w:footer="567" w:gutter="0"/>
      <w:pgNumType w:start="5"/>
      <w:cols w:space="425"/>
      <w:titlePg/>
      <w:docGrid w:type="linesAndChars" w:linePitch="359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6F27" w14:textId="77777777" w:rsidR="00000000" w:rsidRDefault="00000000" w:rsidP="00EC57E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981C9D" w14:textId="77777777" w:rsidR="00000000" w:rsidRDefault="00000000" w:rsidP="00EC57E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4101" w14:textId="77777777" w:rsidR="00000000" w:rsidRDefault="00000000" w:rsidP="00EC57E0">
    <w:pPr>
      <w:pStyle w:val="aa"/>
      <w:framePr w:wrap="around" w:vAnchor="text" w:hAnchor="margin" w:xAlign="center" w:y="1"/>
      <w:ind w:right="360"/>
      <w:rPr>
        <w:rStyle w:val="ac"/>
      </w:rPr>
    </w:pPr>
  </w:p>
  <w:p w14:paraId="049B9484" w14:textId="77777777" w:rsidR="00000000" w:rsidRDefault="00000000" w:rsidP="009036C1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6363" w14:textId="77777777" w:rsidR="00000000" w:rsidRPr="006E5113" w:rsidRDefault="00000000" w:rsidP="006E5113">
    <w:pPr>
      <w:pStyle w:val="ad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9"/>
    <w:rsid w:val="001C5E62"/>
    <w:rsid w:val="00B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76077"/>
  <w15:chartTrackingRefBased/>
  <w15:docId w15:val="{4E3C277D-1780-438F-842F-108487BE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5ED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D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D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D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D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D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D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D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D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4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4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4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D9"/>
    <w:pPr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45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45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ED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B45E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45ED9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character" w:styleId="ac">
    <w:name w:val="page number"/>
    <w:basedOn w:val="a0"/>
    <w:rsid w:val="00B45ED9"/>
  </w:style>
  <w:style w:type="paragraph" w:styleId="ad">
    <w:name w:val="header"/>
    <w:basedOn w:val="a"/>
    <w:link w:val="ae"/>
    <w:rsid w:val="00B45E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45ED9"/>
    <w:rPr>
      <w:rFonts w:ascii="Century" w:eastAsia="ＭＳ 明朝" w:hAnsi="Century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悠希</dc:creator>
  <cp:keywords/>
  <dc:description/>
  <cp:lastModifiedBy>和田　悠希</cp:lastModifiedBy>
  <cp:revision>1</cp:revision>
  <dcterms:created xsi:type="dcterms:W3CDTF">2025-04-25T02:29:00Z</dcterms:created>
  <dcterms:modified xsi:type="dcterms:W3CDTF">2025-04-25T02:31:00Z</dcterms:modified>
</cp:coreProperties>
</file>